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93DD3" w:rsidRPr="00260F84" w:rsidTr="00216B42">
        <w:tc>
          <w:tcPr>
            <w:tcW w:w="2765" w:type="dxa"/>
            <w:shd w:val="clear" w:color="auto" w:fill="auto"/>
            <w:vAlign w:val="center"/>
          </w:tcPr>
          <w:p w:rsidR="00D93DD3" w:rsidRPr="00260F84" w:rsidRDefault="00D93DD3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311C52" wp14:editId="261879E4">
                  <wp:extent cx="1035080" cy="981075"/>
                  <wp:effectExtent l="0" t="0" r="0" b="0"/>
                  <wp:docPr id="6" name="Εικόνα 6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3DD3" w:rsidRPr="00260F84" w:rsidRDefault="00D93DD3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D93DD3" w:rsidRPr="00260F84" w:rsidRDefault="00D93DD3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D93DD3" w:rsidRPr="00260F84" w:rsidRDefault="00D93DD3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26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D93DD3" w:rsidRDefault="00D93DD3" w:rsidP="00D93DD3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08DC4C" wp14:editId="32F8197D">
            <wp:extent cx="708963" cy="714375"/>
            <wp:effectExtent l="0" t="0" r="0" b="0"/>
            <wp:docPr id="7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D3" w:rsidRPr="007C20B3" w:rsidRDefault="00D93DD3" w:rsidP="00D93DD3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D93DD3" w:rsidRDefault="00D93DD3" w:rsidP="00D93DD3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D93DD3" w:rsidRPr="00BB1285" w:rsidRDefault="00D93DD3" w:rsidP="00D93DD3"/>
    <w:p w:rsidR="00D93DD3" w:rsidRPr="00F95EF5" w:rsidRDefault="00D93DD3" w:rsidP="00D93DD3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>
        <w:rPr>
          <w:b/>
          <w:sz w:val="26"/>
          <w:szCs w:val="26"/>
          <w:u w:val="single"/>
        </w:rPr>
        <w:t>Μηχανικών Σχεδίασης Προϊόντων και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C0A4A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4835CA">
        <w:rPr>
          <w:b/>
        </w:rPr>
        <w:t>ς 2017-18</w:t>
      </w:r>
      <w:r>
        <w:rPr>
          <w:b/>
        </w:rPr>
        <w:t xml:space="preserve"> </w:t>
      </w:r>
      <w:r w:rsidR="00A816C9">
        <w:rPr>
          <w:b/>
        </w:rPr>
        <w:t>- 2</w:t>
      </w:r>
      <w:r w:rsidR="00A816C9" w:rsidRPr="00C92EB6">
        <w:rPr>
          <w:b/>
          <w:vertAlign w:val="superscript"/>
        </w:rPr>
        <w:t>η</w:t>
      </w:r>
      <w:r w:rsidR="00A816C9">
        <w:rPr>
          <w:b/>
        </w:rPr>
        <w:t xml:space="preserve"> πρόσκληση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A816C9">
        <w:rPr>
          <w:b/>
        </w:rPr>
        <w:t>11/28.02</w:t>
      </w:r>
      <w:r w:rsidR="003C0A4A">
        <w:rPr>
          <w:b/>
        </w:rPr>
        <w:t>.2018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A816C9" w:rsidTr="00E24F85">
        <w:trPr>
          <w:trHeight w:val="251"/>
          <w:jc w:val="center"/>
        </w:trPr>
        <w:tc>
          <w:tcPr>
            <w:tcW w:w="704" w:type="dxa"/>
          </w:tcPr>
          <w:p w:rsidR="00A816C9" w:rsidRDefault="00A816C9" w:rsidP="00A816C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816C9" w:rsidRPr="00791587" w:rsidRDefault="00A816C9" w:rsidP="00A816C9">
            <w:r w:rsidRPr="00791587">
              <w:t>5112013044</w:t>
            </w:r>
          </w:p>
        </w:tc>
        <w:tc>
          <w:tcPr>
            <w:tcW w:w="3402" w:type="dxa"/>
          </w:tcPr>
          <w:p w:rsidR="00A816C9" w:rsidRPr="00AC09B7" w:rsidRDefault="00A816C9" w:rsidP="00A816C9">
            <w:pPr>
              <w:jc w:val="center"/>
            </w:pPr>
            <w:r w:rsidRPr="00A816C9">
              <w:t>Ν.ΚΟΥΛΗΣ &amp; ΣΙΑ ΟΕ</w:t>
            </w:r>
          </w:p>
        </w:tc>
        <w:tc>
          <w:tcPr>
            <w:tcW w:w="2631" w:type="dxa"/>
          </w:tcPr>
          <w:p w:rsidR="00A816C9" w:rsidRPr="00AA7765" w:rsidRDefault="00A816C9" w:rsidP="00A816C9">
            <w:pPr>
              <w:jc w:val="center"/>
            </w:pPr>
            <w:r w:rsidRPr="00A816C9">
              <w:t>01/04/2018</w:t>
            </w:r>
            <w:r>
              <w:t xml:space="preserve"> </w:t>
            </w:r>
            <w:r w:rsidRPr="00A816C9">
              <w:t>-</w:t>
            </w:r>
            <w:r>
              <w:t xml:space="preserve"> </w:t>
            </w:r>
            <w:r w:rsidRPr="00A816C9">
              <w:t>30/04/2018</w:t>
            </w:r>
          </w:p>
        </w:tc>
      </w:tr>
      <w:tr w:rsidR="00A816C9" w:rsidTr="00E24F85">
        <w:trPr>
          <w:trHeight w:val="266"/>
          <w:jc w:val="center"/>
        </w:trPr>
        <w:tc>
          <w:tcPr>
            <w:tcW w:w="704" w:type="dxa"/>
          </w:tcPr>
          <w:p w:rsidR="00A816C9" w:rsidRDefault="00A816C9" w:rsidP="00A816C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816C9" w:rsidRDefault="00A816C9" w:rsidP="00A816C9">
            <w:r w:rsidRPr="00791587">
              <w:t>5112011038</w:t>
            </w:r>
          </w:p>
        </w:tc>
        <w:tc>
          <w:tcPr>
            <w:tcW w:w="3402" w:type="dxa"/>
          </w:tcPr>
          <w:p w:rsidR="00A816C9" w:rsidRPr="00AC09B7" w:rsidRDefault="00A816C9" w:rsidP="00A816C9">
            <w:pPr>
              <w:jc w:val="center"/>
            </w:pPr>
            <w:r w:rsidRPr="00A816C9">
              <w:t xml:space="preserve">Γιάννης </w:t>
            </w:r>
            <w:proofErr w:type="spellStart"/>
            <w:r w:rsidRPr="00A816C9">
              <w:t>Μπαριτάκης</w:t>
            </w:r>
            <w:proofErr w:type="spellEnd"/>
          </w:p>
        </w:tc>
        <w:tc>
          <w:tcPr>
            <w:tcW w:w="2631" w:type="dxa"/>
          </w:tcPr>
          <w:p w:rsidR="00A816C9" w:rsidRDefault="00A816C9" w:rsidP="00A816C9">
            <w:pPr>
              <w:jc w:val="center"/>
            </w:pPr>
            <w:r w:rsidRPr="00A816C9">
              <w:t>15/04/2018</w:t>
            </w:r>
            <w:r>
              <w:t xml:space="preserve"> </w:t>
            </w:r>
            <w:r w:rsidRPr="00A816C9">
              <w:t>-</w:t>
            </w:r>
            <w:r>
              <w:t xml:space="preserve"> </w:t>
            </w:r>
            <w:r w:rsidRPr="00A816C9">
              <w:t>15/05/2018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C0A4A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4835CA">
        <w:rPr>
          <w:i/>
        </w:rPr>
        <w:t>2017-18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C0A4A"/>
    <w:rsid w:val="004063E1"/>
    <w:rsid w:val="00414DC5"/>
    <w:rsid w:val="00455835"/>
    <w:rsid w:val="004835CA"/>
    <w:rsid w:val="004D2875"/>
    <w:rsid w:val="004E38C6"/>
    <w:rsid w:val="004F7D9A"/>
    <w:rsid w:val="00571414"/>
    <w:rsid w:val="005B3BAD"/>
    <w:rsid w:val="005C5C88"/>
    <w:rsid w:val="005D44B2"/>
    <w:rsid w:val="006E149A"/>
    <w:rsid w:val="0076083C"/>
    <w:rsid w:val="007650E7"/>
    <w:rsid w:val="00777CE5"/>
    <w:rsid w:val="00792974"/>
    <w:rsid w:val="007C20B3"/>
    <w:rsid w:val="00A816C9"/>
    <w:rsid w:val="00BB1285"/>
    <w:rsid w:val="00C745E1"/>
    <w:rsid w:val="00C75C96"/>
    <w:rsid w:val="00C86692"/>
    <w:rsid w:val="00D26DD4"/>
    <w:rsid w:val="00D93DD3"/>
    <w:rsid w:val="00E05E6B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17</cp:revision>
  <dcterms:created xsi:type="dcterms:W3CDTF">2020-04-29T14:02:00Z</dcterms:created>
  <dcterms:modified xsi:type="dcterms:W3CDTF">2021-07-16T10:39:00Z</dcterms:modified>
</cp:coreProperties>
</file>